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F979" w14:textId="7BB0B66B" w:rsidR="003B02F9" w:rsidRPr="000A4EBC" w:rsidRDefault="003B02F9" w:rsidP="003B02F9">
      <w:pPr>
        <w:jc w:val="right"/>
        <w:rPr>
          <w:b/>
          <w:bCs/>
          <w:sz w:val="20"/>
          <w:szCs w:val="20"/>
        </w:rPr>
      </w:pPr>
      <w:r w:rsidRPr="000A4EBC">
        <w:rPr>
          <w:b/>
          <w:bCs/>
          <w:sz w:val="20"/>
          <w:szCs w:val="20"/>
        </w:rPr>
        <w:t xml:space="preserve">Załącznik nr </w:t>
      </w:r>
      <w:r w:rsidR="00583B02">
        <w:rPr>
          <w:b/>
          <w:bCs/>
          <w:sz w:val="20"/>
          <w:szCs w:val="20"/>
        </w:rPr>
        <w:t>2</w:t>
      </w:r>
      <w:bookmarkStart w:id="0" w:name="_GoBack"/>
      <w:bookmarkEnd w:id="0"/>
    </w:p>
    <w:p w14:paraId="764001CF" w14:textId="7647C3D6" w:rsidR="00934CFF" w:rsidRDefault="00934CFF"/>
    <w:p w14:paraId="3A30ED84" w14:textId="669F30E3" w:rsidR="00D22EF3" w:rsidRPr="00D22EF3" w:rsidRDefault="00D22EF3">
      <w:pPr>
        <w:rPr>
          <w:b/>
          <w:bCs/>
        </w:rPr>
      </w:pPr>
      <w:r w:rsidRPr="00D22EF3">
        <w:rPr>
          <w:b/>
          <w:bCs/>
        </w:rPr>
        <w:t>Pakiet 2</w:t>
      </w:r>
    </w:p>
    <w:p w14:paraId="6F8B5836" w14:textId="77777777" w:rsidR="00D22EF3" w:rsidRDefault="00D22EF3"/>
    <w:tbl>
      <w:tblPr>
        <w:tblW w:w="15500" w:type="dxa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0"/>
        <w:gridCol w:w="2585"/>
        <w:gridCol w:w="3827"/>
        <w:gridCol w:w="994"/>
        <w:gridCol w:w="1055"/>
        <w:gridCol w:w="1291"/>
        <w:gridCol w:w="1290"/>
        <w:gridCol w:w="703"/>
        <w:gridCol w:w="1291"/>
        <w:gridCol w:w="1994"/>
      </w:tblGrid>
      <w:tr w:rsidR="006C5B64" w14:paraId="650A321E" w14:textId="77777777" w:rsidTr="006C5B64">
        <w:trPr>
          <w:cantSplit/>
          <w:trHeight w:val="28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FC0728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B130DA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BAB5F8C" w14:textId="51032BB9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D6BC8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C9D0A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6A1D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C071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3363BB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4A6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B64" w14:paraId="5C8A862D" w14:textId="77777777" w:rsidTr="006C5B64">
        <w:trPr>
          <w:cantSplit/>
          <w:trHeight w:val="552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1A37B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4CEC">
              <w:rPr>
                <w:rFonts w:asciiTheme="minorHAnsi" w:hAnsiTheme="minorHAnsi"/>
                <w:sz w:val="22"/>
                <w:szCs w:val="22"/>
                <w:lang w:val="en-US"/>
              </w:rPr>
              <w:t>Lp.</w:t>
            </w:r>
          </w:p>
        </w:tc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160D" w14:textId="07F14CBB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4CEC">
              <w:rPr>
                <w:rFonts w:asciiTheme="minorHAnsi" w:hAnsiTheme="minorHAnsi"/>
                <w:sz w:val="22"/>
                <w:szCs w:val="22"/>
                <w:lang w:val="en-US"/>
              </w:rPr>
              <w:t>Nazwa pakietu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985D1" w14:textId="05ABCA1B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4CEC">
              <w:rPr>
                <w:rFonts w:asciiTheme="minorHAnsi" w:hAnsiTheme="minorHAnsi"/>
                <w:sz w:val="22"/>
                <w:szCs w:val="22"/>
                <w:lang w:val="en-US"/>
              </w:rPr>
              <w:t>Nazwa towaru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F7E7D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4CEC">
              <w:rPr>
                <w:rFonts w:asciiTheme="minorHAnsi" w:hAnsiTheme="minorHAnsi"/>
                <w:sz w:val="22"/>
                <w:szCs w:val="22"/>
                <w:lang w:val="en-US"/>
              </w:rPr>
              <w:t>J.m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459E6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 xml:space="preserve">Ilość </w:t>
            </w:r>
          </w:p>
          <w:p w14:paraId="3609BA40" w14:textId="77777777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B0018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Cena jedn. Netto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F6034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A694E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C6BAF0" w14:textId="77777777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E6EB8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EA411E" w14:textId="77777777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2F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Wartość</w:t>
            </w:r>
          </w:p>
          <w:p w14:paraId="490EEC42" w14:textId="77777777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 xml:space="preserve"> brutto</w:t>
            </w:r>
          </w:p>
        </w:tc>
      </w:tr>
      <w:tr w:rsidR="006C5B64" w14:paraId="273D5820" w14:textId="77777777" w:rsidTr="006C5B64">
        <w:trPr>
          <w:cantSplit/>
          <w:trHeight w:val="1954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C8AE8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F8A57" w14:textId="7C3E8608" w:rsidR="006C5B64" w:rsidRPr="00E84CEC" w:rsidRDefault="006C5B64" w:rsidP="002140C0">
            <w:pPr>
              <w:pStyle w:val="Tekstpodstawowy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</w:rPr>
              <w:t xml:space="preserve">PAKIET NR </w:t>
            </w:r>
            <w:r w:rsidR="00D22EF3">
              <w:rPr>
                <w:rFonts w:asciiTheme="minorHAnsi" w:hAnsiTheme="minorHAnsi"/>
              </w:rPr>
              <w:t>2</w:t>
            </w:r>
            <w:r w:rsidRPr="00E84CEC">
              <w:rPr>
                <w:rFonts w:asciiTheme="minorHAnsi" w:hAnsiTheme="minorHAnsi"/>
              </w:rPr>
              <w:t>: Krzesełk</w:t>
            </w:r>
            <w:r w:rsidR="001D5947">
              <w:rPr>
                <w:rFonts w:asciiTheme="minorHAnsi" w:hAnsiTheme="minorHAnsi"/>
              </w:rPr>
              <w:t>a</w:t>
            </w:r>
            <w:r w:rsidRPr="00E84CEC">
              <w:rPr>
                <w:rFonts w:asciiTheme="minorHAnsi" w:hAnsiTheme="minorHAnsi"/>
              </w:rPr>
              <w:t xml:space="preserve"> ze stolikiem dla dzieci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90D789" w14:textId="77777777" w:rsidR="006C5B64" w:rsidRPr="00E84CEC" w:rsidRDefault="006C5B64" w:rsidP="006C5B64">
            <w:pPr>
              <w:pStyle w:val="Tekstpodstawowy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Wykonane z wysokiej jakości tworzywa sztucznego PP oraz PE ,które jest lekkie wytrzymałe i bardzo łatwe w utrzymaniu w czystości z możliwością  dezynfekcji i umycia pod bieżącą wodą z dodatkiem detergentu.</w:t>
            </w:r>
          </w:p>
          <w:p w14:paraId="2CA96276" w14:textId="77777777" w:rsidR="006C5B64" w:rsidRPr="00E84CEC" w:rsidRDefault="006C5B64" w:rsidP="006C5B64">
            <w:pPr>
              <w:pStyle w:val="Tekstpodstawowy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Wymiary stolik maksymalne obciążenie 50 kg/ długość : 57 cm/ szerokość: 57 cm/ wysokość : 43 cm</w:t>
            </w:r>
          </w:p>
          <w:p w14:paraId="2339C764" w14:textId="6CE78E5A" w:rsidR="006C5B64" w:rsidRPr="00E84CEC" w:rsidRDefault="006C5B64" w:rsidP="006C5B64">
            <w:pPr>
              <w:pStyle w:val="Tekstpodstawowy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 xml:space="preserve">krzesło maksymalne obciążenie 70 kg/ szerokość krzesła : 30 cm/ głębokość </w:t>
            </w:r>
            <w:r w:rsidR="00D22EF3" w:rsidRPr="00E84CEC">
              <w:rPr>
                <w:rFonts w:asciiTheme="minorHAnsi" w:hAnsiTheme="minorHAnsi"/>
                <w:sz w:val="22"/>
                <w:szCs w:val="22"/>
              </w:rPr>
              <w:t>krzese</w:t>
            </w:r>
            <w:r w:rsidR="00D22EF3">
              <w:rPr>
                <w:rFonts w:asciiTheme="minorHAnsi" w:hAnsiTheme="minorHAnsi"/>
                <w:sz w:val="22"/>
                <w:szCs w:val="22"/>
              </w:rPr>
              <w:t>łka</w:t>
            </w:r>
            <w:r w:rsidRPr="00E84CEC">
              <w:rPr>
                <w:rFonts w:asciiTheme="minorHAnsi" w:hAnsiTheme="minorHAnsi"/>
                <w:sz w:val="22"/>
                <w:szCs w:val="22"/>
              </w:rPr>
              <w:t>: 30 cm/ wysokość krzesła : 43,5 cm</w:t>
            </w:r>
            <w:r w:rsidR="00D22EF3">
              <w:rPr>
                <w:rFonts w:asciiTheme="minorHAnsi" w:hAnsiTheme="minorHAnsi"/>
                <w:sz w:val="22"/>
                <w:szCs w:val="22"/>
              </w:rPr>
              <w:t xml:space="preserve"> w ilości 2 szt.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0A63" w14:textId="43957B2F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b w:val="0"/>
                <w:sz w:val="22"/>
                <w:szCs w:val="22"/>
              </w:rPr>
              <w:t>komplet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2679B" w14:textId="17818AC1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D9806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DFB8B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47C369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206AA9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53B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5B64" w14:paraId="65F37B2F" w14:textId="77777777" w:rsidTr="006C5B64">
        <w:trPr>
          <w:cantSplit/>
          <w:trHeight w:val="781"/>
        </w:trPr>
        <w:tc>
          <w:tcPr>
            <w:tcW w:w="470" w:type="dxa"/>
          </w:tcPr>
          <w:p w14:paraId="7D9E7FFA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85" w:type="dxa"/>
          </w:tcPr>
          <w:p w14:paraId="04364570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A09D52" w14:textId="63746AE9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4" w:type="dxa"/>
          </w:tcPr>
          <w:p w14:paraId="60C0243C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63AFCA5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2087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</w:p>
          <w:p w14:paraId="401BCC09" w14:textId="77777777" w:rsidR="006C5B64" w:rsidRPr="00E84CEC" w:rsidRDefault="006C5B64" w:rsidP="002140C0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4CEC">
              <w:rPr>
                <w:rFonts w:asciiTheme="minorHAnsi" w:hAnsiTheme="minorHAnsi"/>
                <w:sz w:val="22"/>
                <w:szCs w:val="22"/>
              </w:rPr>
              <w:t>netto: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F4BD1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BC3C89" w14:textId="77777777" w:rsidR="006C5B64" w:rsidRPr="00E84CEC" w:rsidRDefault="006C5B64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22AB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1DDE39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CEC">
              <w:rPr>
                <w:rFonts w:asciiTheme="minorHAnsi" w:hAnsiTheme="minorHAnsi"/>
                <w:bCs/>
                <w:sz w:val="22"/>
                <w:szCs w:val="22"/>
              </w:rPr>
              <w:t>Razem brutto: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452" w14:textId="77777777" w:rsidR="006C5B64" w:rsidRPr="00E84CEC" w:rsidRDefault="006C5B64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F5420C" w14:textId="77777777" w:rsidR="006C5B64" w:rsidRPr="00E84CEC" w:rsidRDefault="006C5B64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DE2F2E" w14:textId="72C4F1C4" w:rsidR="00EC586B" w:rsidRDefault="00EC586B"/>
    <w:p w14:paraId="215E161B" w14:textId="77777777" w:rsidR="00846FD0" w:rsidRDefault="00846FD0"/>
    <w:p w14:paraId="00CF5DBF" w14:textId="77777777" w:rsidR="00846FD0" w:rsidRDefault="00846FD0"/>
    <w:p w14:paraId="7FBC1861" w14:textId="3182C514" w:rsidR="00EC586B" w:rsidRPr="001F48C6" w:rsidRDefault="00846FD0" w:rsidP="00846FD0">
      <w:pPr>
        <w:jc w:val="right"/>
        <w:rPr>
          <w:b/>
          <w:bCs/>
          <w:color w:val="FF0000"/>
        </w:rPr>
      </w:pPr>
      <w:r>
        <w:t xml:space="preserve">Podpis Wykonawcy: …………………………………      </w:t>
      </w:r>
    </w:p>
    <w:sectPr w:rsidR="00EC586B" w:rsidRPr="001F48C6" w:rsidSect="00934CFF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583B02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583B02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583B02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D5947"/>
    <w:rsid w:val="001F48C6"/>
    <w:rsid w:val="00292760"/>
    <w:rsid w:val="003B02F9"/>
    <w:rsid w:val="003C40F5"/>
    <w:rsid w:val="003E3E8F"/>
    <w:rsid w:val="00474BF5"/>
    <w:rsid w:val="00583B02"/>
    <w:rsid w:val="006776F2"/>
    <w:rsid w:val="006C5B64"/>
    <w:rsid w:val="007A508B"/>
    <w:rsid w:val="00835F54"/>
    <w:rsid w:val="00846FD0"/>
    <w:rsid w:val="008B17D0"/>
    <w:rsid w:val="00934CFF"/>
    <w:rsid w:val="009E0BDE"/>
    <w:rsid w:val="009E5363"/>
    <w:rsid w:val="00BE237F"/>
    <w:rsid w:val="00D1431C"/>
    <w:rsid w:val="00D22EF3"/>
    <w:rsid w:val="00D61B39"/>
    <w:rsid w:val="00D8501F"/>
    <w:rsid w:val="00DE2876"/>
    <w:rsid w:val="00E3701D"/>
    <w:rsid w:val="00E84CEC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BA99D-E9C2-4F85-9160-94CA9EAF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Magdalena Czernicka</cp:lastModifiedBy>
  <cp:revision>12</cp:revision>
  <cp:lastPrinted>2022-10-12T08:21:00Z</cp:lastPrinted>
  <dcterms:created xsi:type="dcterms:W3CDTF">2022-10-12T11:06:00Z</dcterms:created>
  <dcterms:modified xsi:type="dcterms:W3CDTF">2023-03-01T09:38:00Z</dcterms:modified>
</cp:coreProperties>
</file>